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E9" w:rsidRPr="004C59C8" w:rsidRDefault="002D5CE9" w:rsidP="002D5CE9">
      <w:pPr>
        <w:jc w:val="center"/>
        <w:rPr>
          <w:b/>
          <w:sz w:val="28"/>
          <w:szCs w:val="28"/>
        </w:rPr>
      </w:pPr>
      <w:r w:rsidRPr="004C59C8">
        <w:rPr>
          <w:b/>
          <w:sz w:val="28"/>
          <w:szCs w:val="28"/>
        </w:rPr>
        <w:t>ПРОТОКОЛ</w:t>
      </w:r>
    </w:p>
    <w:p w:rsidR="002D5CE9" w:rsidRPr="004C59C8" w:rsidRDefault="002D5CE9" w:rsidP="002D5C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дистанционного конкурса «Путешествие по стране Этика» для обучающихся 4-х классов</w:t>
      </w:r>
    </w:p>
    <w:p w:rsidR="002D5CE9" w:rsidRPr="004C59C8" w:rsidRDefault="002D5CE9" w:rsidP="002D5CE9">
      <w:pPr>
        <w:ind w:firstLine="567"/>
        <w:jc w:val="both"/>
        <w:rPr>
          <w:color w:val="000000"/>
          <w:sz w:val="28"/>
          <w:szCs w:val="28"/>
        </w:rPr>
      </w:pPr>
      <w:r w:rsidRPr="004C59C8">
        <w:rPr>
          <w:sz w:val="28"/>
          <w:szCs w:val="28"/>
        </w:rPr>
        <w:t xml:space="preserve">Дата проведения </w:t>
      </w:r>
      <w:r w:rsidR="000E1AD0">
        <w:rPr>
          <w:sz w:val="28"/>
          <w:szCs w:val="28"/>
        </w:rPr>
        <w:t>олимпиады – 15.03.25</w:t>
      </w:r>
      <w:r w:rsidRPr="004C59C8">
        <w:rPr>
          <w:color w:val="000000"/>
          <w:sz w:val="28"/>
          <w:szCs w:val="28"/>
        </w:rPr>
        <w:t xml:space="preserve"> г.</w:t>
      </w:r>
    </w:p>
    <w:p w:rsidR="002D5CE9" w:rsidRPr="004C59C8" w:rsidRDefault="002D5CE9" w:rsidP="002D5CE9">
      <w:pPr>
        <w:ind w:firstLine="567"/>
        <w:jc w:val="both"/>
        <w:rPr>
          <w:color w:val="000000"/>
          <w:sz w:val="28"/>
          <w:szCs w:val="28"/>
        </w:rPr>
      </w:pPr>
      <w:r w:rsidRPr="004C59C8">
        <w:rPr>
          <w:color w:val="000000"/>
          <w:sz w:val="28"/>
          <w:szCs w:val="28"/>
        </w:rPr>
        <w:t>Мест</w:t>
      </w:r>
      <w:r>
        <w:rPr>
          <w:color w:val="000000"/>
          <w:sz w:val="28"/>
          <w:szCs w:val="28"/>
        </w:rPr>
        <w:t>о проведения – МБОУ «СОШ №14»</w:t>
      </w:r>
    </w:p>
    <w:p w:rsidR="002D5CE9" w:rsidRDefault="002D5CE9" w:rsidP="002D5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конкурса</w:t>
      </w:r>
      <w:r w:rsidRPr="004C59C8">
        <w:rPr>
          <w:sz w:val="28"/>
          <w:szCs w:val="28"/>
        </w:rPr>
        <w:t>:</w:t>
      </w:r>
    </w:p>
    <w:tbl>
      <w:tblPr>
        <w:tblStyle w:val="a5"/>
        <w:tblpPr w:leftFromText="180" w:rightFromText="180" w:vertAnchor="page" w:horzAnchor="margin" w:tblpY="2851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2693"/>
        <w:gridCol w:w="1417"/>
        <w:gridCol w:w="1560"/>
      </w:tblGrid>
      <w:tr w:rsidR="002D5CE9" w:rsidRPr="00A90489" w:rsidTr="002D5CE9">
        <w:tc>
          <w:tcPr>
            <w:tcW w:w="1809" w:type="dxa"/>
          </w:tcPr>
          <w:p w:rsidR="002D5CE9" w:rsidRPr="00A90489" w:rsidRDefault="002D5CE9" w:rsidP="002D5CE9">
            <w:pPr>
              <w:rPr>
                <w:color w:val="000000" w:themeColor="text1"/>
              </w:rPr>
            </w:pPr>
            <w:r w:rsidRPr="00A90489">
              <w:rPr>
                <w:color w:val="000000" w:themeColor="text1"/>
              </w:rPr>
              <w:t>Школа</w:t>
            </w:r>
          </w:p>
        </w:tc>
        <w:tc>
          <w:tcPr>
            <w:tcW w:w="2127" w:type="dxa"/>
          </w:tcPr>
          <w:p w:rsidR="002D5CE9" w:rsidRPr="00A90489" w:rsidRDefault="002D5CE9" w:rsidP="002D5CE9">
            <w:pPr>
              <w:rPr>
                <w:color w:val="000000" w:themeColor="text1"/>
              </w:rPr>
            </w:pPr>
            <w:r w:rsidRPr="00A90489">
              <w:rPr>
                <w:color w:val="000000" w:themeColor="text1"/>
              </w:rPr>
              <w:t>Ф.И.О.</w:t>
            </w:r>
          </w:p>
        </w:tc>
        <w:tc>
          <w:tcPr>
            <w:tcW w:w="2693" w:type="dxa"/>
          </w:tcPr>
          <w:p w:rsidR="002D5CE9" w:rsidRPr="00A90489" w:rsidRDefault="002D5CE9" w:rsidP="002D5CE9">
            <w:pPr>
              <w:rPr>
                <w:color w:val="000000" w:themeColor="text1"/>
              </w:rPr>
            </w:pPr>
            <w:r w:rsidRPr="00A90489">
              <w:rPr>
                <w:color w:val="000000" w:themeColor="text1"/>
              </w:rPr>
              <w:t>Учитель</w:t>
            </w:r>
          </w:p>
        </w:tc>
        <w:tc>
          <w:tcPr>
            <w:tcW w:w="1417" w:type="dxa"/>
          </w:tcPr>
          <w:p w:rsidR="002D5CE9" w:rsidRPr="00A90489" w:rsidRDefault="002D5CE9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Балл</w:t>
            </w:r>
          </w:p>
        </w:tc>
        <w:tc>
          <w:tcPr>
            <w:tcW w:w="1560" w:type="dxa"/>
          </w:tcPr>
          <w:p w:rsidR="002D5CE9" w:rsidRDefault="002D5CE9" w:rsidP="002D5CE9">
            <w:pPr>
              <w:rPr>
                <w:color w:val="000000" w:themeColor="text1"/>
              </w:rPr>
            </w:pPr>
            <w:r w:rsidRPr="00A90489">
              <w:rPr>
                <w:color w:val="000000" w:themeColor="text1"/>
              </w:rPr>
              <w:t>Место</w:t>
            </w:r>
          </w:p>
          <w:p w:rsidR="002D5CE9" w:rsidRPr="00A90489" w:rsidRDefault="002D5CE9" w:rsidP="002D5CE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личн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C8196F" w:rsidRPr="00A90489" w:rsidTr="00C40DC8">
        <w:trPr>
          <w:trHeight w:val="1124"/>
        </w:trPr>
        <w:tc>
          <w:tcPr>
            <w:tcW w:w="1809" w:type="dxa"/>
          </w:tcPr>
          <w:p w:rsidR="00C8196F" w:rsidRPr="0053738F" w:rsidRDefault="00C8196F" w:rsidP="002D5CE9">
            <w:r w:rsidRPr="0053738F">
              <w:t>МБОУ «СОШ № 5»</w:t>
            </w:r>
          </w:p>
        </w:tc>
        <w:tc>
          <w:tcPr>
            <w:tcW w:w="2127" w:type="dxa"/>
          </w:tcPr>
          <w:p w:rsidR="00C8196F" w:rsidRPr="0053738F" w:rsidRDefault="00C8196F" w:rsidP="002D5CE9">
            <w:r w:rsidRPr="0053738F">
              <w:t>Волкова Виктория</w:t>
            </w:r>
          </w:p>
          <w:p w:rsidR="00C8196F" w:rsidRPr="0053738F" w:rsidRDefault="00C8196F" w:rsidP="002D5CE9">
            <w:r w:rsidRPr="0053738F">
              <w:t>Колчина София</w:t>
            </w:r>
          </w:p>
          <w:p w:rsidR="00C8196F" w:rsidRPr="0053738F" w:rsidRDefault="00C8196F" w:rsidP="00C40DC8">
            <w:r w:rsidRPr="0053738F">
              <w:t>Маслов Даниил</w:t>
            </w:r>
          </w:p>
        </w:tc>
        <w:tc>
          <w:tcPr>
            <w:tcW w:w="2693" w:type="dxa"/>
          </w:tcPr>
          <w:p w:rsidR="00C8196F" w:rsidRPr="0053738F" w:rsidRDefault="00C8196F" w:rsidP="002D5CE9">
            <w:proofErr w:type="spellStart"/>
            <w:r w:rsidRPr="0053738F">
              <w:t>Сулимова</w:t>
            </w:r>
            <w:proofErr w:type="spellEnd"/>
            <w:r w:rsidRPr="0053738F">
              <w:t xml:space="preserve"> Елена Владимировна</w:t>
            </w:r>
          </w:p>
          <w:p w:rsidR="00C8196F" w:rsidRPr="0053738F" w:rsidRDefault="00C8196F" w:rsidP="002D5CE9"/>
        </w:tc>
        <w:tc>
          <w:tcPr>
            <w:tcW w:w="1417" w:type="dxa"/>
          </w:tcPr>
          <w:p w:rsidR="00C8196F" w:rsidRPr="00A90489" w:rsidRDefault="0053738F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  <w:r w:rsidR="00C8196F" w:rsidRPr="00A90489">
              <w:rPr>
                <w:color w:val="000000" w:themeColor="text1"/>
              </w:rPr>
              <w:t xml:space="preserve"> б</w:t>
            </w:r>
            <w:r w:rsidR="00C8196F">
              <w:rPr>
                <w:color w:val="000000" w:themeColor="text1"/>
              </w:rPr>
              <w:t>.</w:t>
            </w:r>
          </w:p>
          <w:p w:rsidR="00C8196F" w:rsidRPr="00A90489" w:rsidRDefault="00C8196F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 w:rsidRPr="00A90489">
              <w:rPr>
                <w:color w:val="000000" w:themeColor="text1"/>
              </w:rPr>
              <w:t xml:space="preserve"> б</w:t>
            </w:r>
            <w:r>
              <w:rPr>
                <w:color w:val="000000" w:themeColor="text1"/>
              </w:rPr>
              <w:t>.</w:t>
            </w:r>
          </w:p>
          <w:p w:rsidR="00C8196F" w:rsidRPr="00A90489" w:rsidRDefault="00C8196F" w:rsidP="00A46B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  <w:r w:rsidRPr="00A90489">
              <w:rPr>
                <w:color w:val="000000" w:themeColor="text1"/>
              </w:rPr>
              <w:t xml:space="preserve"> б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60" w:type="dxa"/>
          </w:tcPr>
          <w:p w:rsidR="00C8196F" w:rsidRDefault="0040096E" w:rsidP="002D5C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II</w:t>
            </w:r>
            <w:r>
              <w:rPr>
                <w:b/>
                <w:color w:val="000000" w:themeColor="text1"/>
              </w:rPr>
              <w:t xml:space="preserve"> место</w:t>
            </w:r>
          </w:p>
          <w:p w:rsidR="0040096E" w:rsidRPr="002719B8" w:rsidRDefault="0040096E" w:rsidP="002D5CE9">
            <w:pPr>
              <w:rPr>
                <w:color w:val="000000" w:themeColor="text1"/>
              </w:rPr>
            </w:pPr>
            <w:r w:rsidRPr="002719B8">
              <w:rPr>
                <w:color w:val="000000" w:themeColor="text1"/>
              </w:rPr>
              <w:t>Участник</w:t>
            </w:r>
          </w:p>
          <w:p w:rsidR="0040096E" w:rsidRPr="0040096E" w:rsidRDefault="002719B8" w:rsidP="002D5CE9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40096E" w:rsidRPr="002719B8">
              <w:rPr>
                <w:color w:val="000000" w:themeColor="text1"/>
              </w:rPr>
              <w:t>частник</w:t>
            </w:r>
          </w:p>
        </w:tc>
      </w:tr>
      <w:tr w:rsidR="0040096E" w:rsidRPr="00A90489" w:rsidTr="00C40DC8">
        <w:trPr>
          <w:trHeight w:val="1124"/>
        </w:trPr>
        <w:tc>
          <w:tcPr>
            <w:tcW w:w="1809" w:type="dxa"/>
          </w:tcPr>
          <w:p w:rsidR="0040096E" w:rsidRPr="0053738F" w:rsidRDefault="00555CC5" w:rsidP="002D5CE9">
            <w:r w:rsidRPr="0053738F">
              <w:t xml:space="preserve"> «МБОУ СОШ 6 имени А.В. Синицына»</w:t>
            </w:r>
          </w:p>
        </w:tc>
        <w:tc>
          <w:tcPr>
            <w:tcW w:w="2127" w:type="dxa"/>
          </w:tcPr>
          <w:p w:rsidR="0040096E" w:rsidRPr="0053738F" w:rsidRDefault="00555CC5" w:rsidP="00555CC5">
            <w:proofErr w:type="spellStart"/>
            <w:r w:rsidRPr="0053738F">
              <w:t>Фандюшин</w:t>
            </w:r>
            <w:proofErr w:type="spellEnd"/>
            <w:r w:rsidRPr="0053738F">
              <w:t xml:space="preserve"> Виктор  </w:t>
            </w:r>
          </w:p>
        </w:tc>
        <w:tc>
          <w:tcPr>
            <w:tcW w:w="2693" w:type="dxa"/>
          </w:tcPr>
          <w:p w:rsidR="0040096E" w:rsidRPr="0053738F" w:rsidRDefault="0053738F" w:rsidP="002D5CE9">
            <w:r w:rsidRPr="0053738F">
              <w:t>Михайловская Алёна Игоревна</w:t>
            </w:r>
          </w:p>
        </w:tc>
        <w:tc>
          <w:tcPr>
            <w:tcW w:w="1417" w:type="dxa"/>
          </w:tcPr>
          <w:p w:rsidR="0040096E" w:rsidRDefault="0040096E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 б</w:t>
            </w:r>
          </w:p>
        </w:tc>
        <w:tc>
          <w:tcPr>
            <w:tcW w:w="1560" w:type="dxa"/>
          </w:tcPr>
          <w:p w:rsidR="0040096E" w:rsidRPr="002719B8" w:rsidRDefault="002719B8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40096E" w:rsidRPr="002719B8">
              <w:rPr>
                <w:color w:val="000000" w:themeColor="text1"/>
              </w:rPr>
              <w:t>частник</w:t>
            </w:r>
          </w:p>
        </w:tc>
      </w:tr>
      <w:tr w:rsidR="00C8196F" w:rsidRPr="00A90489" w:rsidTr="0034008A">
        <w:trPr>
          <w:trHeight w:val="562"/>
        </w:trPr>
        <w:tc>
          <w:tcPr>
            <w:tcW w:w="1809" w:type="dxa"/>
          </w:tcPr>
          <w:p w:rsidR="00C8196F" w:rsidRPr="0053738F" w:rsidRDefault="00C8196F" w:rsidP="002D5CE9">
            <w:r w:rsidRPr="0053738F">
              <w:t>МБОУ «СОШ №14»</w:t>
            </w:r>
          </w:p>
        </w:tc>
        <w:tc>
          <w:tcPr>
            <w:tcW w:w="2127" w:type="dxa"/>
          </w:tcPr>
          <w:p w:rsidR="00C8196F" w:rsidRPr="0053738F" w:rsidRDefault="00C8196F" w:rsidP="0034008A">
            <w:r w:rsidRPr="0053738F">
              <w:t>Исайкина</w:t>
            </w:r>
            <w:r w:rsidR="00564163" w:rsidRPr="0053738F">
              <w:t xml:space="preserve"> София</w:t>
            </w:r>
          </w:p>
          <w:p w:rsidR="006459D0" w:rsidRPr="0053738F" w:rsidRDefault="006459D0" w:rsidP="0034008A"/>
          <w:p w:rsidR="00C8196F" w:rsidRPr="0053738F" w:rsidRDefault="00C8196F" w:rsidP="0034008A">
            <w:proofErr w:type="spellStart"/>
            <w:r w:rsidRPr="0053738F">
              <w:t>Учеватова</w:t>
            </w:r>
            <w:proofErr w:type="spellEnd"/>
            <w:r w:rsidR="00564163" w:rsidRPr="0053738F">
              <w:t xml:space="preserve"> София</w:t>
            </w:r>
          </w:p>
          <w:p w:rsidR="006459D0" w:rsidRPr="0053738F" w:rsidRDefault="006459D0" w:rsidP="0034008A"/>
          <w:p w:rsidR="00C8196F" w:rsidRPr="0053738F" w:rsidRDefault="00C8196F" w:rsidP="0034008A">
            <w:proofErr w:type="spellStart"/>
            <w:r w:rsidRPr="0053738F">
              <w:t>Валуева</w:t>
            </w:r>
            <w:proofErr w:type="spellEnd"/>
            <w:r w:rsidR="00564163" w:rsidRPr="0053738F">
              <w:t xml:space="preserve"> Дарья</w:t>
            </w:r>
          </w:p>
        </w:tc>
        <w:tc>
          <w:tcPr>
            <w:tcW w:w="2693" w:type="dxa"/>
          </w:tcPr>
          <w:p w:rsidR="00745835" w:rsidRPr="0053738F" w:rsidRDefault="00745835" w:rsidP="002D5CE9">
            <w:proofErr w:type="spellStart"/>
            <w:r w:rsidRPr="0053738F">
              <w:t>Парфирьева</w:t>
            </w:r>
            <w:proofErr w:type="spellEnd"/>
            <w:r w:rsidRPr="0053738F">
              <w:t xml:space="preserve"> Светлана Андреевна</w:t>
            </w:r>
          </w:p>
          <w:p w:rsidR="006459D0" w:rsidRPr="0053738F" w:rsidRDefault="006459D0" w:rsidP="002D5CE9">
            <w:r w:rsidRPr="0053738F">
              <w:t>Демина Людмила Михайловна</w:t>
            </w:r>
          </w:p>
          <w:p w:rsidR="006459D0" w:rsidRPr="0053738F" w:rsidRDefault="00745835" w:rsidP="002D5CE9">
            <w:proofErr w:type="spellStart"/>
            <w:r w:rsidRPr="0053738F">
              <w:t>Надеева</w:t>
            </w:r>
            <w:proofErr w:type="spellEnd"/>
            <w:r w:rsidRPr="0053738F">
              <w:t xml:space="preserve"> Оксана Николаевна</w:t>
            </w:r>
          </w:p>
        </w:tc>
        <w:tc>
          <w:tcPr>
            <w:tcW w:w="1417" w:type="dxa"/>
          </w:tcPr>
          <w:p w:rsidR="00C8196F" w:rsidRDefault="00463757" w:rsidP="003D2D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  <w:r w:rsidR="006459D0">
              <w:rPr>
                <w:color w:val="000000" w:themeColor="text1"/>
              </w:rPr>
              <w:t xml:space="preserve"> б</w:t>
            </w:r>
          </w:p>
          <w:p w:rsidR="006459D0" w:rsidRDefault="006459D0" w:rsidP="003D2D0D">
            <w:pPr>
              <w:rPr>
                <w:color w:val="000000" w:themeColor="text1"/>
              </w:rPr>
            </w:pPr>
          </w:p>
          <w:p w:rsidR="006459D0" w:rsidRDefault="0053738F" w:rsidP="003D2D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  <w:r w:rsidR="006459D0">
              <w:rPr>
                <w:color w:val="000000" w:themeColor="text1"/>
              </w:rPr>
              <w:t xml:space="preserve"> б</w:t>
            </w:r>
          </w:p>
          <w:p w:rsidR="006459D0" w:rsidRDefault="006459D0" w:rsidP="003D2D0D">
            <w:pPr>
              <w:rPr>
                <w:color w:val="000000" w:themeColor="text1"/>
              </w:rPr>
            </w:pPr>
          </w:p>
          <w:p w:rsidR="006459D0" w:rsidRPr="00A90489" w:rsidRDefault="00463757" w:rsidP="003D2D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  <w:r w:rsidR="006459D0">
              <w:rPr>
                <w:color w:val="000000" w:themeColor="text1"/>
              </w:rPr>
              <w:t xml:space="preserve"> б</w:t>
            </w:r>
          </w:p>
        </w:tc>
        <w:tc>
          <w:tcPr>
            <w:tcW w:w="1560" w:type="dxa"/>
          </w:tcPr>
          <w:p w:rsidR="00463757" w:rsidRDefault="00463757" w:rsidP="002D5CE9">
            <w:pPr>
              <w:rPr>
                <w:color w:val="000000" w:themeColor="text1"/>
              </w:rPr>
            </w:pPr>
            <w:r w:rsidRPr="002719B8">
              <w:rPr>
                <w:b/>
                <w:color w:val="000000" w:themeColor="text1"/>
              </w:rPr>
              <w:t>Ш место</w:t>
            </w:r>
          </w:p>
          <w:p w:rsidR="00463757" w:rsidRDefault="00463757" w:rsidP="002D5CE9">
            <w:pPr>
              <w:rPr>
                <w:color w:val="000000" w:themeColor="text1"/>
              </w:rPr>
            </w:pPr>
          </w:p>
          <w:p w:rsidR="0040096E" w:rsidRDefault="0040096E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</w:t>
            </w:r>
          </w:p>
          <w:p w:rsidR="0040096E" w:rsidRDefault="0040096E" w:rsidP="002D5CE9">
            <w:pPr>
              <w:rPr>
                <w:color w:val="000000" w:themeColor="text1"/>
              </w:rPr>
            </w:pPr>
          </w:p>
          <w:p w:rsidR="002719B8" w:rsidRPr="00463757" w:rsidRDefault="00463757" w:rsidP="002719B8">
            <w:pPr>
              <w:rPr>
                <w:color w:val="000000" w:themeColor="text1"/>
              </w:rPr>
            </w:pPr>
            <w:r w:rsidRPr="00463757">
              <w:rPr>
                <w:color w:val="000000" w:themeColor="text1"/>
              </w:rPr>
              <w:t>Участник</w:t>
            </w:r>
          </w:p>
        </w:tc>
      </w:tr>
      <w:tr w:rsidR="002D5CE9" w:rsidRPr="00A90489" w:rsidTr="002D5CE9">
        <w:tc>
          <w:tcPr>
            <w:tcW w:w="1809" w:type="dxa"/>
          </w:tcPr>
          <w:p w:rsidR="002D5CE9" w:rsidRPr="0053738F" w:rsidRDefault="002D5CE9" w:rsidP="002D5CE9">
            <w:r w:rsidRPr="0053738F">
              <w:t>МБОУ</w:t>
            </w:r>
            <w:r w:rsidR="006D575B" w:rsidRPr="0053738F">
              <w:t xml:space="preserve"> «СОШ № 29</w:t>
            </w:r>
            <w:r w:rsidRPr="0053738F">
              <w:t>»</w:t>
            </w:r>
          </w:p>
        </w:tc>
        <w:tc>
          <w:tcPr>
            <w:tcW w:w="2127" w:type="dxa"/>
          </w:tcPr>
          <w:p w:rsidR="006D575B" w:rsidRPr="0053738F" w:rsidRDefault="006D575B" w:rsidP="006D575B">
            <w:r w:rsidRPr="0053738F">
              <w:t>Зайцева Арина</w:t>
            </w:r>
          </w:p>
          <w:p w:rsidR="006D575B" w:rsidRPr="0053738F" w:rsidRDefault="006D575B" w:rsidP="006D575B">
            <w:r w:rsidRPr="0053738F">
              <w:t>Шилов Илья</w:t>
            </w:r>
          </w:p>
          <w:p w:rsidR="002D5CE9" w:rsidRPr="0053738F" w:rsidRDefault="006D575B" w:rsidP="006D575B">
            <w:r w:rsidRPr="0053738F">
              <w:t>Терновский Илья</w:t>
            </w:r>
          </w:p>
        </w:tc>
        <w:tc>
          <w:tcPr>
            <w:tcW w:w="2693" w:type="dxa"/>
          </w:tcPr>
          <w:p w:rsidR="002D5CE9" w:rsidRPr="0053738F" w:rsidRDefault="006D575B" w:rsidP="002D5CE9">
            <w:proofErr w:type="spellStart"/>
            <w:r w:rsidRPr="0053738F">
              <w:t>Синютина</w:t>
            </w:r>
            <w:proofErr w:type="spellEnd"/>
            <w:r w:rsidRPr="0053738F">
              <w:t xml:space="preserve"> Елена Владимировна</w:t>
            </w:r>
          </w:p>
        </w:tc>
        <w:tc>
          <w:tcPr>
            <w:tcW w:w="1417" w:type="dxa"/>
          </w:tcPr>
          <w:p w:rsidR="002D5CE9" w:rsidRPr="00A90489" w:rsidRDefault="006D575B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  <w:r w:rsidR="002D5CE9">
              <w:rPr>
                <w:color w:val="000000" w:themeColor="text1"/>
              </w:rPr>
              <w:t xml:space="preserve"> б.</w:t>
            </w:r>
          </w:p>
        </w:tc>
        <w:tc>
          <w:tcPr>
            <w:tcW w:w="1560" w:type="dxa"/>
          </w:tcPr>
          <w:p w:rsidR="002D5CE9" w:rsidRDefault="0040096E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</w:t>
            </w:r>
          </w:p>
          <w:p w:rsidR="0040096E" w:rsidRDefault="0040096E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</w:t>
            </w:r>
          </w:p>
          <w:p w:rsidR="0040096E" w:rsidRPr="00A90489" w:rsidRDefault="002719B8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40096E">
              <w:rPr>
                <w:color w:val="000000" w:themeColor="text1"/>
              </w:rPr>
              <w:t>частник</w:t>
            </w:r>
          </w:p>
        </w:tc>
      </w:tr>
      <w:tr w:rsidR="002D5CE9" w:rsidRPr="00A90489" w:rsidTr="00A472B4">
        <w:trPr>
          <w:trHeight w:val="1740"/>
        </w:trPr>
        <w:tc>
          <w:tcPr>
            <w:tcW w:w="1809" w:type="dxa"/>
          </w:tcPr>
          <w:p w:rsidR="002D5CE9" w:rsidRPr="0053738F" w:rsidRDefault="000E1AD0" w:rsidP="002D5CE9">
            <w:r w:rsidRPr="0053738F">
              <w:t>МБОУ «СОШ № 36</w:t>
            </w:r>
            <w:r w:rsidR="002D5CE9" w:rsidRPr="0053738F">
              <w:t>»</w:t>
            </w:r>
          </w:p>
        </w:tc>
        <w:tc>
          <w:tcPr>
            <w:tcW w:w="2127" w:type="dxa"/>
          </w:tcPr>
          <w:p w:rsidR="002D5CE9" w:rsidRPr="0053738F" w:rsidRDefault="000E1AD0" w:rsidP="000E1AD0">
            <w:r w:rsidRPr="0053738F">
              <w:t>Кузнецова Марина</w:t>
            </w:r>
          </w:p>
          <w:p w:rsidR="006D575B" w:rsidRPr="0053738F" w:rsidRDefault="006D575B" w:rsidP="006D575B">
            <w:proofErr w:type="spellStart"/>
            <w:r w:rsidRPr="0053738F">
              <w:t>Цветикова</w:t>
            </w:r>
            <w:proofErr w:type="spellEnd"/>
            <w:r w:rsidRPr="0053738F">
              <w:t xml:space="preserve"> Елизавета,</w:t>
            </w:r>
          </w:p>
          <w:p w:rsidR="006D575B" w:rsidRPr="0053738F" w:rsidRDefault="006D575B" w:rsidP="006D575B">
            <w:r w:rsidRPr="0053738F">
              <w:t xml:space="preserve"> </w:t>
            </w:r>
            <w:proofErr w:type="spellStart"/>
            <w:r w:rsidRPr="0053738F">
              <w:t>Штеркель</w:t>
            </w:r>
            <w:proofErr w:type="spellEnd"/>
            <w:r w:rsidRPr="0053738F">
              <w:t xml:space="preserve"> Виталий</w:t>
            </w:r>
          </w:p>
        </w:tc>
        <w:tc>
          <w:tcPr>
            <w:tcW w:w="2693" w:type="dxa"/>
          </w:tcPr>
          <w:p w:rsidR="002D5CE9" w:rsidRPr="0053738F" w:rsidRDefault="006D575B" w:rsidP="002D5CE9">
            <w:proofErr w:type="spellStart"/>
            <w:r w:rsidRPr="0053738F">
              <w:t>Беляевская</w:t>
            </w:r>
            <w:proofErr w:type="spellEnd"/>
            <w:r w:rsidRPr="0053738F">
              <w:t xml:space="preserve"> Надежда Николаевна</w:t>
            </w:r>
          </w:p>
          <w:p w:rsidR="006D575B" w:rsidRPr="0053738F" w:rsidRDefault="006D575B" w:rsidP="002D5CE9">
            <w:r w:rsidRPr="0053738F">
              <w:t>Валиева Елена Сергеевна</w:t>
            </w:r>
          </w:p>
        </w:tc>
        <w:tc>
          <w:tcPr>
            <w:tcW w:w="1417" w:type="dxa"/>
          </w:tcPr>
          <w:p w:rsidR="002D5CE9" w:rsidRDefault="006D575B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  <w:r w:rsidR="002D5CE9">
              <w:rPr>
                <w:color w:val="000000" w:themeColor="text1"/>
              </w:rPr>
              <w:t xml:space="preserve"> б.</w:t>
            </w:r>
          </w:p>
          <w:p w:rsidR="006D575B" w:rsidRDefault="006D575B" w:rsidP="002D5CE9">
            <w:pPr>
              <w:rPr>
                <w:color w:val="000000" w:themeColor="text1"/>
              </w:rPr>
            </w:pPr>
          </w:p>
          <w:p w:rsidR="006D575B" w:rsidRDefault="0053738F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  <w:r w:rsidR="006D575B">
              <w:rPr>
                <w:color w:val="000000" w:themeColor="text1"/>
              </w:rPr>
              <w:t xml:space="preserve"> б</w:t>
            </w:r>
          </w:p>
          <w:p w:rsidR="006D575B" w:rsidRDefault="006D575B" w:rsidP="002D5CE9">
            <w:pPr>
              <w:rPr>
                <w:color w:val="000000" w:themeColor="text1"/>
              </w:rPr>
            </w:pPr>
          </w:p>
          <w:p w:rsidR="006D575B" w:rsidRPr="00A90489" w:rsidRDefault="0053738F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  <w:r w:rsidR="006D575B">
              <w:rPr>
                <w:color w:val="000000" w:themeColor="text1"/>
              </w:rPr>
              <w:t xml:space="preserve"> б</w:t>
            </w:r>
          </w:p>
        </w:tc>
        <w:tc>
          <w:tcPr>
            <w:tcW w:w="1560" w:type="dxa"/>
          </w:tcPr>
          <w:p w:rsidR="002D5CE9" w:rsidRDefault="0040096E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</w:t>
            </w:r>
          </w:p>
          <w:p w:rsidR="0040096E" w:rsidRDefault="0040096E" w:rsidP="002D5CE9">
            <w:pPr>
              <w:rPr>
                <w:color w:val="000000" w:themeColor="text1"/>
              </w:rPr>
            </w:pPr>
          </w:p>
          <w:p w:rsidR="0040096E" w:rsidRPr="00463757" w:rsidRDefault="0040096E" w:rsidP="002D5CE9">
            <w:pPr>
              <w:rPr>
                <w:b/>
                <w:color w:val="000000" w:themeColor="text1"/>
              </w:rPr>
            </w:pPr>
            <w:bookmarkStart w:id="0" w:name="_GoBack"/>
            <w:r w:rsidRPr="00463757">
              <w:rPr>
                <w:b/>
                <w:color w:val="000000" w:themeColor="text1"/>
              </w:rPr>
              <w:t>Победитель</w:t>
            </w:r>
          </w:p>
          <w:bookmarkEnd w:id="0"/>
          <w:p w:rsidR="0040096E" w:rsidRDefault="0040096E" w:rsidP="002D5CE9">
            <w:pPr>
              <w:rPr>
                <w:color w:val="000000" w:themeColor="text1"/>
              </w:rPr>
            </w:pPr>
          </w:p>
          <w:p w:rsidR="0040096E" w:rsidRPr="00A90489" w:rsidRDefault="002719B8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40096E">
              <w:rPr>
                <w:color w:val="000000" w:themeColor="text1"/>
              </w:rPr>
              <w:t>частник</w:t>
            </w:r>
          </w:p>
        </w:tc>
      </w:tr>
      <w:tr w:rsidR="00C8196F" w:rsidRPr="00A90489" w:rsidTr="00004AD2">
        <w:trPr>
          <w:trHeight w:val="1154"/>
        </w:trPr>
        <w:tc>
          <w:tcPr>
            <w:tcW w:w="1809" w:type="dxa"/>
          </w:tcPr>
          <w:p w:rsidR="00C8196F" w:rsidRPr="0053738F" w:rsidRDefault="00C8196F" w:rsidP="002D5CE9">
            <w:proofErr w:type="gramStart"/>
            <w:r w:rsidRPr="0053738F">
              <w:t xml:space="preserve">МБОУ </w:t>
            </w:r>
            <w:r w:rsidRPr="0053738F">
              <w:rPr>
                <w:sz w:val="28"/>
                <w:szCs w:val="28"/>
              </w:rPr>
              <w:t xml:space="preserve"> «</w:t>
            </w:r>
            <w:proofErr w:type="gramEnd"/>
            <w:r w:rsidRPr="0053738F">
              <w:rPr>
                <w:sz w:val="28"/>
                <w:szCs w:val="28"/>
              </w:rPr>
              <w:t>СОШ № 41»</w:t>
            </w:r>
          </w:p>
        </w:tc>
        <w:tc>
          <w:tcPr>
            <w:tcW w:w="2127" w:type="dxa"/>
          </w:tcPr>
          <w:p w:rsidR="00C8196F" w:rsidRPr="0053738F" w:rsidRDefault="00C8196F" w:rsidP="00C8196F">
            <w:pPr>
              <w:pStyle w:val="a4"/>
              <w:tabs>
                <w:tab w:val="left" w:pos="284"/>
              </w:tabs>
              <w:spacing w:after="200" w:line="276" w:lineRule="auto"/>
              <w:ind w:left="26"/>
            </w:pPr>
            <w:r w:rsidRPr="0053738F">
              <w:t xml:space="preserve">Осинцев Ярослав </w:t>
            </w:r>
          </w:p>
          <w:p w:rsidR="00C8196F" w:rsidRPr="0053738F" w:rsidRDefault="00C8196F" w:rsidP="00C8196F">
            <w:pPr>
              <w:pStyle w:val="a4"/>
              <w:tabs>
                <w:tab w:val="left" w:pos="284"/>
              </w:tabs>
              <w:spacing w:after="200" w:line="276" w:lineRule="auto"/>
              <w:ind w:left="26"/>
            </w:pPr>
            <w:r w:rsidRPr="0053738F">
              <w:t>Камышев Демьян</w:t>
            </w:r>
          </w:p>
        </w:tc>
        <w:tc>
          <w:tcPr>
            <w:tcW w:w="2693" w:type="dxa"/>
          </w:tcPr>
          <w:p w:rsidR="00C8196F" w:rsidRPr="0053738F" w:rsidRDefault="00C8196F" w:rsidP="00C8196F">
            <w:r w:rsidRPr="0053738F">
              <w:t>Черемисина Яна Александровна</w:t>
            </w:r>
          </w:p>
        </w:tc>
        <w:tc>
          <w:tcPr>
            <w:tcW w:w="1417" w:type="dxa"/>
          </w:tcPr>
          <w:p w:rsidR="00C8196F" w:rsidRPr="00A90489" w:rsidRDefault="0053738F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  <w:r w:rsidR="00C8196F">
              <w:rPr>
                <w:color w:val="000000" w:themeColor="text1"/>
              </w:rPr>
              <w:t xml:space="preserve"> б.</w:t>
            </w:r>
          </w:p>
          <w:p w:rsidR="00C8196F" w:rsidRPr="00A90489" w:rsidRDefault="0053738F" w:rsidP="002D5CE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C8196F">
              <w:rPr>
                <w:color w:val="000000" w:themeColor="text1"/>
              </w:rPr>
              <w:t>8 б.</w:t>
            </w:r>
          </w:p>
          <w:p w:rsidR="00C8196F" w:rsidRPr="00A90489" w:rsidRDefault="00C8196F" w:rsidP="00B66CC7">
            <w:pPr>
              <w:rPr>
                <w:color w:val="000000" w:themeColor="text1"/>
              </w:rPr>
            </w:pPr>
          </w:p>
        </w:tc>
        <w:tc>
          <w:tcPr>
            <w:tcW w:w="1560" w:type="dxa"/>
          </w:tcPr>
          <w:p w:rsidR="00C8196F" w:rsidRPr="002719B8" w:rsidRDefault="0040096E" w:rsidP="002D5CE9">
            <w:pPr>
              <w:rPr>
                <w:color w:val="000000" w:themeColor="text1"/>
              </w:rPr>
            </w:pPr>
            <w:r w:rsidRPr="002719B8">
              <w:rPr>
                <w:color w:val="000000" w:themeColor="text1"/>
              </w:rPr>
              <w:t>Участник</w:t>
            </w:r>
          </w:p>
          <w:p w:rsidR="0040096E" w:rsidRPr="0040096E" w:rsidRDefault="0040096E" w:rsidP="002D5CE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lang w:val="en-US"/>
              </w:rPr>
              <w:t>III</w:t>
            </w:r>
            <w:r>
              <w:rPr>
                <w:b/>
                <w:color w:val="000000" w:themeColor="text1"/>
              </w:rPr>
              <w:t xml:space="preserve"> место</w:t>
            </w:r>
          </w:p>
        </w:tc>
      </w:tr>
    </w:tbl>
    <w:p w:rsidR="002D5CE9" w:rsidRDefault="002D5CE9" w:rsidP="002D5CE9">
      <w:pPr>
        <w:pStyle w:val="a3"/>
        <w:spacing w:after="240"/>
        <w:jc w:val="both"/>
        <w:rPr>
          <w:rFonts w:ascii="Times New Roman" w:hAnsi="Times New Roman"/>
          <w:sz w:val="28"/>
          <w:szCs w:val="28"/>
        </w:rPr>
      </w:pPr>
    </w:p>
    <w:sectPr w:rsidR="002D5CE9" w:rsidSect="002D5C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6C"/>
    <w:rsid w:val="000E1AD0"/>
    <w:rsid w:val="002719B8"/>
    <w:rsid w:val="00275275"/>
    <w:rsid w:val="002C0EAC"/>
    <w:rsid w:val="002D5CE9"/>
    <w:rsid w:val="0040096E"/>
    <w:rsid w:val="00463757"/>
    <w:rsid w:val="0053738F"/>
    <w:rsid w:val="00555CC5"/>
    <w:rsid w:val="00564163"/>
    <w:rsid w:val="006459D0"/>
    <w:rsid w:val="006D575B"/>
    <w:rsid w:val="00703A6C"/>
    <w:rsid w:val="00745835"/>
    <w:rsid w:val="009670A1"/>
    <w:rsid w:val="00A472B4"/>
    <w:rsid w:val="00C8196F"/>
    <w:rsid w:val="00CA2AC0"/>
    <w:rsid w:val="00E3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23BBC-1E80-4802-A3C1-04622841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C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D5CE9"/>
    <w:pPr>
      <w:ind w:left="720"/>
      <w:contextualSpacing/>
    </w:pPr>
  </w:style>
  <w:style w:type="table" w:styleId="a5">
    <w:name w:val="Table Grid"/>
    <w:basedOn w:val="a1"/>
    <w:uiPriority w:val="39"/>
    <w:rsid w:val="002D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17</cp:revision>
  <dcterms:created xsi:type="dcterms:W3CDTF">2024-03-24T02:17:00Z</dcterms:created>
  <dcterms:modified xsi:type="dcterms:W3CDTF">2025-03-24T07:53:00Z</dcterms:modified>
</cp:coreProperties>
</file>